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7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72"/>
          <w:shd w:fill="auto" w:val="clear"/>
        </w:rPr>
        <w:t xml:space="preserve">BENJAMIN MARTINES 3A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C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72"/>
          <w:shd w:fill="auto" w:val="clear"/>
        </w:rPr>
        <w:t xml:space="preserve">practica N2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C000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C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FFC000"/>
          <w:spacing w:val="0"/>
          <w:position w:val="0"/>
          <w:sz w:val="40"/>
          <w:shd w:fill="auto" w:val="clear"/>
        </w:rPr>
        <w:t xml:space="preserve">RESPUESTAS: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2 Cuando comprimi el aire  la jeringa se volvio dura hasta que pude comprimirla.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3 pude comprimir hasta 1 cm.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4 por que al comprimir el aire se acumula mucha presión.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5 cuando lo intente com primir pude muy poco.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6 3mm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7 por que hace mucha presion.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