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7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…………………………………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4C29B1">
        <w:rPr>
          <w:rFonts w:ascii="Arial" w:eastAsia="Arial" w:hAnsi="Arial" w:cs="Arial"/>
          <w:b/>
          <w:sz w:val="24"/>
          <w:szCs w:val="24"/>
        </w:rPr>
        <w:t xml:space="preserve"> ____/_____/2021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 xml:space="preserve">: primer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</w:t>
      </w:r>
      <w:proofErr w:type="gramEnd"/>
      <w:r w:rsidR="00803339">
        <w:rPr>
          <w:rFonts w:ascii="Arial" w:eastAsia="Arial" w:hAnsi="Arial" w:cs="Arial"/>
          <w:b/>
          <w:sz w:val="24"/>
          <w:szCs w:val="24"/>
        </w:rPr>
        <w:t>……”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95"/>
    <w:rsid w:val="001A45A3"/>
    <w:rsid w:val="002A54E4"/>
    <w:rsid w:val="00451113"/>
    <w:rsid w:val="004C29B1"/>
    <w:rsid w:val="00535112"/>
    <w:rsid w:val="00803339"/>
    <w:rsid w:val="008650E3"/>
    <w:rsid w:val="008C2B22"/>
    <w:rsid w:val="008E2DED"/>
    <w:rsid w:val="00943C95"/>
    <w:rsid w:val="009F0ADA"/>
    <w:rsid w:val="00AD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CLAUDIA</cp:lastModifiedBy>
  <cp:revision>6</cp:revision>
  <cp:lastPrinted>2021-04-06T14:05:00Z</cp:lastPrinted>
  <dcterms:created xsi:type="dcterms:W3CDTF">2020-04-01T23:08:00Z</dcterms:created>
  <dcterms:modified xsi:type="dcterms:W3CDTF">2021-04-29T23:54:00Z</dcterms:modified>
</cp:coreProperties>
</file>