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B7" w:rsidRDefault="00547357">
      <w:r>
        <w:rPr>
          <w:noProof/>
          <w:lang w:eastAsia="es-AR"/>
        </w:rPr>
        <w:drawing>
          <wp:inline distT="0" distB="0" distL="0" distR="0" wp14:anchorId="4CB97272" wp14:editId="398BACD3">
            <wp:extent cx="4051738" cy="4051738"/>
            <wp:effectExtent l="0" t="0" r="6350" b="6350"/>
            <wp:docPr id="1" name="Imagen 1" descr="Divertidísima maqueta casera DIY del sistema respiratorio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vertidísima maqueta casera DIY del sistema respiratorio para niñ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476" cy="405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547357" w:rsidRDefault="00547357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83185</wp:posOffset>
            </wp:positionV>
            <wp:extent cx="3759835" cy="5015230"/>
            <wp:effectExtent l="0" t="0" r="0" b="0"/>
            <wp:wrapNone/>
            <wp:docPr id="2" name="Imagen 2" descr="Los mundos de Pitu: Nuestro cuerpo: Maqueta del sistema respirato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s mundos de Pitu: Nuestro cuerpo: Maqueta del sistema respirator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501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547357" w:rsidRDefault="00547357"/>
    <w:p w:rsidR="00547357" w:rsidRDefault="00547357"/>
    <w:p w:rsidR="00547357" w:rsidRDefault="00547357"/>
    <w:p w:rsidR="00547357" w:rsidRDefault="00547357"/>
    <w:p w:rsidR="00547357" w:rsidRDefault="00547357"/>
    <w:p w:rsidR="00547357" w:rsidRDefault="00547357"/>
    <w:p w:rsidR="00547357" w:rsidRDefault="00547357"/>
    <w:p w:rsidR="00547357" w:rsidRDefault="00547357"/>
    <w:p w:rsidR="00547357" w:rsidRDefault="00547357"/>
    <w:p w:rsidR="00547357" w:rsidRDefault="00547357"/>
    <w:p w:rsidR="00547357" w:rsidRDefault="00547357"/>
    <w:p w:rsidR="00547357" w:rsidRDefault="00547357"/>
    <w:p w:rsidR="00547357" w:rsidRDefault="00547357"/>
    <w:p w:rsidR="00547357" w:rsidRDefault="00547357">
      <w:r>
        <w:rPr>
          <w:noProof/>
          <w:lang w:eastAsia="es-AR"/>
        </w:rPr>
        <w:drawing>
          <wp:inline distT="0" distB="0" distL="0" distR="0" wp14:anchorId="517EB86D" wp14:editId="05761527">
            <wp:extent cx="3168650" cy="4225290"/>
            <wp:effectExtent l="0" t="0" r="0" b="3810"/>
            <wp:docPr id="3" name="Imagen 3" descr="Resultado de imagem para experimentos para infantil del aparato digestivo |  วิทยาศาสตร์สำหรับเด็ก, ระบบย่อยอาหาร, การสอนชีววิทย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m para experimentos para infantil del aparato digestivo |  วิทยาศาสตร์สำหรับเด็ก, ระบบย่อยอาหาร, การสอนชีววิทย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422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47357" w:rsidRDefault="00547357"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42835E4" wp14:editId="75A865A9">
            <wp:simplePos x="0" y="0"/>
            <wp:positionH relativeFrom="column">
              <wp:posOffset>-102498</wp:posOffset>
            </wp:positionH>
            <wp:positionV relativeFrom="paragraph">
              <wp:posOffset>351045</wp:posOffset>
            </wp:positionV>
            <wp:extent cx="3443733" cy="4589254"/>
            <wp:effectExtent l="0" t="0" r="4445" b="1905"/>
            <wp:wrapNone/>
            <wp:docPr id="4" name="Imagen 4" descr="Maqueta aparato diges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queta aparato digestiv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733" cy="458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7357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229" w:rsidRDefault="00217229" w:rsidP="00547357">
      <w:pPr>
        <w:spacing w:after="0"/>
      </w:pPr>
      <w:r>
        <w:separator/>
      </w:r>
    </w:p>
  </w:endnote>
  <w:endnote w:type="continuationSeparator" w:id="0">
    <w:p w:rsidR="00217229" w:rsidRDefault="00217229" w:rsidP="005473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57" w:rsidRPr="00547357" w:rsidRDefault="00547357">
    <w:pPr>
      <w:pStyle w:val="Piedepgina"/>
      <w:rPr>
        <w:lang w:val="es-ES"/>
      </w:rPr>
    </w:pPr>
    <w:r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229" w:rsidRDefault="00217229" w:rsidP="00547357">
      <w:pPr>
        <w:spacing w:after="0"/>
      </w:pPr>
      <w:r>
        <w:separator/>
      </w:r>
    </w:p>
  </w:footnote>
  <w:footnote w:type="continuationSeparator" w:id="0">
    <w:p w:rsidR="00217229" w:rsidRDefault="00217229" w:rsidP="005473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57"/>
    <w:rsid w:val="00217229"/>
    <w:rsid w:val="00547357"/>
    <w:rsid w:val="0066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F923"/>
  <w15:chartTrackingRefBased/>
  <w15:docId w15:val="{0C894836-3EA1-497D-AC5C-6852C047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5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47357"/>
  </w:style>
  <w:style w:type="paragraph" w:styleId="Piedepgina">
    <w:name w:val="footer"/>
    <w:basedOn w:val="Normal"/>
    <w:link w:val="PiedepginaCar"/>
    <w:uiPriority w:val="99"/>
    <w:unhideWhenUsed/>
    <w:rsid w:val="0054735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2023-11-07T01:06:00Z</dcterms:created>
  <dcterms:modified xsi:type="dcterms:W3CDTF">2023-11-07T01:18:00Z</dcterms:modified>
</cp:coreProperties>
</file>