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F87" w:rsidRPr="007E2B22" w:rsidRDefault="00D90443" w:rsidP="005D3AD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TEMAS DE EXAMEN FÍSICA 2° B</w:t>
      </w:r>
    </w:p>
    <w:p w:rsidR="005D3ADF" w:rsidRPr="007E2B22" w:rsidRDefault="00D90443" w:rsidP="005D3AD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1° CUATRIMESTRE</w:t>
      </w:r>
    </w:p>
    <w:p w:rsidR="005D3ADF" w:rsidRPr="007E2B22" w:rsidRDefault="005D3ADF" w:rsidP="005D3ADF">
      <w:pPr>
        <w:spacing w:after="0" w:line="240" w:lineRule="auto"/>
        <w:jc w:val="both"/>
        <w:rPr>
          <w:rFonts w:ascii="Arial" w:hAnsi="Arial" w:cs="Arial"/>
        </w:rPr>
      </w:pPr>
      <w:r w:rsidRPr="007E2B22">
        <w:rPr>
          <w:rFonts w:ascii="Arial" w:hAnsi="Arial" w:cs="Arial"/>
        </w:rPr>
        <w:t xml:space="preserve">Definición de Ciencia. Definición de Física. Método científico. Sustancia. Fenómenos físicos y químicos. Fenómenos reversibles e irreversibles. Materia, cuerpo, estados de la materia. Medir. Magnitud. Unidad. Elementos de la medición (Observado-Magnitud-Unidad-Instrumento de medición-Resultado). Magnitudes </w:t>
      </w:r>
      <w:r w:rsidR="00214A85" w:rsidRPr="007E2B22">
        <w:rPr>
          <w:rFonts w:ascii="Arial" w:hAnsi="Arial" w:cs="Arial"/>
        </w:rPr>
        <w:t>escalares, vectoriales, fundamentales y derivadas.</w:t>
      </w:r>
    </w:p>
    <w:p w:rsidR="002D2BD3" w:rsidRPr="007E2B22" w:rsidRDefault="002D2BD3" w:rsidP="005D3ADF">
      <w:pPr>
        <w:spacing w:after="0" w:line="240" w:lineRule="auto"/>
        <w:jc w:val="both"/>
        <w:rPr>
          <w:rFonts w:ascii="Arial" w:hAnsi="Arial" w:cs="Arial"/>
        </w:rPr>
      </w:pPr>
    </w:p>
    <w:p w:rsidR="002D2BD3" w:rsidRPr="007E2B22" w:rsidRDefault="00D90443" w:rsidP="002D2BD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2° CUATRIMESTRE</w:t>
      </w:r>
    </w:p>
    <w:p w:rsidR="00250439" w:rsidRPr="00D90443" w:rsidRDefault="00460590" w:rsidP="00250439">
      <w:pPr>
        <w:jc w:val="both"/>
        <w:rPr>
          <w:rFonts w:ascii="Arial" w:hAnsi="Arial" w:cs="Arial"/>
        </w:rPr>
      </w:pPr>
      <w:r w:rsidRPr="007E2B22">
        <w:rPr>
          <w:rFonts w:ascii="Arial" w:hAnsi="Arial" w:cs="Arial"/>
        </w:rPr>
        <w:t>Conversión de unidades</w:t>
      </w:r>
      <w:r w:rsidR="00890FEE">
        <w:rPr>
          <w:rFonts w:ascii="Arial" w:hAnsi="Arial" w:cs="Arial"/>
        </w:rPr>
        <w:t xml:space="preserve"> (Longitud. Masa. Tiempo)</w:t>
      </w:r>
      <w:r w:rsidRPr="007E2B22">
        <w:rPr>
          <w:rFonts w:ascii="Arial" w:hAnsi="Arial" w:cs="Arial"/>
        </w:rPr>
        <w:t xml:space="preserve">. </w:t>
      </w:r>
      <w:r w:rsidR="007E2B22">
        <w:rPr>
          <w:rFonts w:ascii="Arial" w:hAnsi="Arial" w:cs="Arial"/>
        </w:rPr>
        <w:t xml:space="preserve">Fuerzas (definición). Clasificación de las fuerzas. Elementos de las fuerzas. </w:t>
      </w:r>
      <w:r w:rsidR="00250439">
        <w:rPr>
          <w:rFonts w:ascii="Arial" w:hAnsi="Arial" w:cs="Arial"/>
        </w:rPr>
        <w:t xml:space="preserve">Efectos </w:t>
      </w:r>
      <w:bookmarkStart w:id="0" w:name="_GoBack"/>
      <w:bookmarkEnd w:id="0"/>
      <w:r w:rsidR="00250439">
        <w:rPr>
          <w:rFonts w:ascii="Arial" w:hAnsi="Arial" w:cs="Arial"/>
        </w:rPr>
        <w:t xml:space="preserve">de las fuerzas. </w:t>
      </w:r>
      <w:r w:rsidR="007E2B22">
        <w:rPr>
          <w:rFonts w:ascii="Arial" w:hAnsi="Arial" w:cs="Arial"/>
        </w:rPr>
        <w:t xml:space="preserve">Unidades de fuerzas. </w:t>
      </w:r>
      <w:r w:rsidR="00890FEE">
        <w:rPr>
          <w:rFonts w:ascii="Arial" w:hAnsi="Arial" w:cs="Arial"/>
        </w:rPr>
        <w:t>Con</w:t>
      </w:r>
      <w:r w:rsidR="00250439">
        <w:rPr>
          <w:rFonts w:ascii="Arial" w:hAnsi="Arial" w:cs="Arial"/>
        </w:rPr>
        <w:t>versión de unidades de fuerzas.</w:t>
      </w:r>
    </w:p>
    <w:p w:rsidR="00250439" w:rsidRDefault="00250439" w:rsidP="005D3AD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Fuerzas colineales de igual y distinto sentido. Fuerzas concurrentes. Fuerzas paralelas de igual y distinto sentido</w:t>
      </w:r>
      <w:r w:rsidR="00F35293">
        <w:rPr>
          <w:rFonts w:ascii="Arial" w:hAnsi="Arial" w:cs="Arial"/>
        </w:rPr>
        <w:t>.</w:t>
      </w:r>
    </w:p>
    <w:p w:rsidR="00F35293" w:rsidRPr="007E2B22" w:rsidRDefault="00F35293" w:rsidP="005D3ADF">
      <w:pPr>
        <w:jc w:val="both"/>
        <w:rPr>
          <w:rFonts w:ascii="Arial" w:hAnsi="Arial" w:cs="Arial"/>
        </w:rPr>
      </w:pPr>
    </w:p>
    <w:sectPr w:rsidR="00F35293" w:rsidRPr="007E2B22" w:rsidSect="005D3ADF"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ADF"/>
    <w:rsid w:val="00214A85"/>
    <w:rsid w:val="00250439"/>
    <w:rsid w:val="002D2BD3"/>
    <w:rsid w:val="00460590"/>
    <w:rsid w:val="005D3ADF"/>
    <w:rsid w:val="007E2B22"/>
    <w:rsid w:val="00890FEE"/>
    <w:rsid w:val="00910D61"/>
    <w:rsid w:val="00C27FD9"/>
    <w:rsid w:val="00D10F87"/>
    <w:rsid w:val="00D37EBD"/>
    <w:rsid w:val="00D90443"/>
    <w:rsid w:val="00F35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7AE9E"/>
  <w15:chartTrackingRefBased/>
  <w15:docId w15:val="{8319AB0F-F396-427F-ADFF-C1E83A7ED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114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6</cp:revision>
  <dcterms:created xsi:type="dcterms:W3CDTF">2023-11-27T11:45:00Z</dcterms:created>
  <dcterms:modified xsi:type="dcterms:W3CDTF">2023-11-30T13:45:00Z</dcterms:modified>
</cp:coreProperties>
</file>