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83" w:rsidRDefault="00D75983" w:rsidP="00D75983">
      <w:pPr>
        <w:jc w:val="center"/>
        <w:rPr>
          <w:b/>
          <w:bCs/>
          <w:caps/>
          <w:sz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75983">
        <w:rPr>
          <w:b/>
          <w:bCs/>
          <w:caps/>
          <w:sz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Genética 3° Ley de Mendel</w:t>
      </w:r>
      <w:bookmarkStart w:id="0" w:name="_GoBack"/>
      <w:bookmarkEnd w:id="0"/>
    </w:p>
    <w:p w:rsidR="00D75983" w:rsidRPr="00D75983" w:rsidRDefault="00D75983" w:rsidP="00D75983">
      <w:pPr>
        <w:jc w:val="center"/>
        <w:rPr>
          <w:b/>
          <w:bCs/>
          <w:caps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75983">
        <w:rPr>
          <w:b/>
          <w:bCs/>
          <w:caps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vereniice torres 5c</w:t>
      </w:r>
    </w:p>
    <w:p w:rsidR="00D75983" w:rsidRPr="00D75983" w:rsidRDefault="00D75983" w:rsidP="00D75983">
      <w:pPr>
        <w:rPr>
          <w:rFonts w:ascii="Times New Roman" w:hAnsi="Times New Roman" w:cs="Times New Roman"/>
          <w:b/>
          <w:color w:val="C00000"/>
          <w:sz w:val="32"/>
        </w:rPr>
      </w:pPr>
      <w:r w:rsidRPr="00D75983">
        <w:rPr>
          <w:rFonts w:ascii="Times New Roman" w:hAnsi="Times New Roman" w:cs="Times New Roman"/>
          <w:b/>
          <w:color w:val="C00000"/>
          <w:sz w:val="32"/>
        </w:rPr>
        <w:t xml:space="preserve">PROBLEMA N1: </w:t>
      </w:r>
    </w:p>
    <w:p w:rsidR="00D75983" w:rsidRPr="00D75983" w:rsidRDefault="00D75983" w:rsidP="00D75983">
      <w:pPr>
        <w:rPr>
          <w:rFonts w:ascii="Times New Roman" w:hAnsi="Times New Roman" w:cs="Times New Roman"/>
          <w:sz w:val="24"/>
          <w:u w:val="single"/>
        </w:rPr>
      </w:pPr>
      <w:r w:rsidRPr="00D75983">
        <w:rPr>
          <w:rFonts w:ascii="Times New Roman" w:hAnsi="Times New Roman" w:cs="Times New Roman"/>
          <w:bCs/>
          <w:sz w:val="24"/>
          <w:highlight w:val="yellow"/>
          <w:u w:val="single"/>
        </w:rPr>
        <w:t>Cruce entre individuos con pelaje blanco y liso, y pelaje gris y rizado.</w:t>
      </w:r>
    </w:p>
    <w:p w:rsidR="00D75983" w:rsidRPr="00D75983" w:rsidRDefault="00D75983" w:rsidP="00D75983">
      <w:p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En esta especie, el color gris del pelaje (G) es dominante sobre el blanco (g), y el pelo rizado (R) es dominante sobre el liso (r). Vamos a cruzar un individuo de pelaje blanco y liso (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ggrr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>) con otro de pelaje gris y rizado (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GgRr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>), que tiene un padre de pelaje blanco y una madre de pelaje liso.</w:t>
      </w:r>
    </w:p>
    <w:p w:rsidR="00D75983" w:rsidRPr="00D75983" w:rsidRDefault="00D75983" w:rsidP="00D75983">
      <w:pPr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Genotipos de los padres:</w:t>
      </w:r>
    </w:p>
    <w:p w:rsidR="00D75983" w:rsidRPr="00D75983" w:rsidRDefault="00D75983" w:rsidP="00D75983">
      <w:pPr>
        <w:numPr>
          <w:ilvl w:val="1"/>
          <w:numId w:val="28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 xml:space="preserve">Padre 1: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ggrr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(blanco y liso).</w:t>
      </w:r>
    </w:p>
    <w:p w:rsidR="00D75983" w:rsidRPr="00D75983" w:rsidRDefault="00D75983" w:rsidP="00D75983">
      <w:pPr>
        <w:numPr>
          <w:ilvl w:val="1"/>
          <w:numId w:val="28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 xml:space="preserve">Padre 2: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GgRr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(gris y rizado).</w:t>
      </w:r>
    </w:p>
    <w:p w:rsidR="00D75983" w:rsidRPr="00D75983" w:rsidRDefault="00D75983" w:rsidP="00D75983">
      <w:pPr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Cruzamos los genes de cada característica por separado:</w:t>
      </w:r>
    </w:p>
    <w:p w:rsidR="00D75983" w:rsidRPr="00D75983" w:rsidRDefault="00D75983" w:rsidP="00D75983">
      <w:pPr>
        <w:numPr>
          <w:ilvl w:val="0"/>
          <w:numId w:val="29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Color del pelaje (G para gris, g para blanco):</w:t>
      </w:r>
    </w:p>
    <w:p w:rsidR="00D75983" w:rsidRPr="00D75983" w:rsidRDefault="00D75983" w:rsidP="00D75983">
      <w:pPr>
        <w:numPr>
          <w:ilvl w:val="1"/>
          <w:numId w:val="29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 xml:space="preserve">Padre 1: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gg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(blanco).</w:t>
      </w:r>
    </w:p>
    <w:p w:rsidR="00D75983" w:rsidRPr="00D75983" w:rsidRDefault="00D75983" w:rsidP="00D75983">
      <w:pPr>
        <w:numPr>
          <w:ilvl w:val="1"/>
          <w:numId w:val="29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 xml:space="preserve">Padre 2: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Gg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(gris).</w:t>
      </w:r>
    </w:p>
    <w:p w:rsidR="00D75983" w:rsidRPr="00D75983" w:rsidRDefault="00D75983" w:rsidP="00D75983">
      <w:p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Posibles combinaciones:</w:t>
      </w:r>
    </w:p>
    <w:p w:rsidR="00D75983" w:rsidRPr="00D75983" w:rsidRDefault="00D75983" w:rsidP="00D75983">
      <w:pPr>
        <w:numPr>
          <w:ilvl w:val="0"/>
          <w:numId w:val="30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 xml:space="preserve">g del padre 1 con G del padre 2 →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Gg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(gris).</w:t>
      </w:r>
    </w:p>
    <w:p w:rsidR="00D75983" w:rsidRPr="00D75983" w:rsidRDefault="00D75983" w:rsidP="00D75983">
      <w:pPr>
        <w:numPr>
          <w:ilvl w:val="0"/>
          <w:numId w:val="30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 xml:space="preserve">g del padre 1 con g del padre 2 →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gg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(blanco).</w:t>
      </w:r>
    </w:p>
    <w:p w:rsidR="00D75983" w:rsidRPr="00D75983" w:rsidRDefault="00D75983" w:rsidP="00D75983">
      <w:p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Resultado:</w:t>
      </w:r>
    </w:p>
    <w:p w:rsidR="00D75983" w:rsidRPr="00D75983" w:rsidRDefault="00D75983" w:rsidP="00D75983">
      <w:pPr>
        <w:numPr>
          <w:ilvl w:val="0"/>
          <w:numId w:val="31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 xml:space="preserve">50%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Gg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(gris).</w:t>
      </w:r>
    </w:p>
    <w:p w:rsidR="00D75983" w:rsidRPr="00D75983" w:rsidRDefault="00D75983" w:rsidP="00D75983">
      <w:pPr>
        <w:numPr>
          <w:ilvl w:val="0"/>
          <w:numId w:val="31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 xml:space="preserve">50%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gg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(blanco).</w:t>
      </w:r>
    </w:p>
    <w:p w:rsidR="00D75983" w:rsidRPr="00D75983" w:rsidRDefault="00D75983" w:rsidP="00D75983">
      <w:pPr>
        <w:numPr>
          <w:ilvl w:val="0"/>
          <w:numId w:val="31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Textura del pelaje (R para rizado, r para liso):</w:t>
      </w:r>
    </w:p>
    <w:p w:rsidR="00D75983" w:rsidRPr="00D75983" w:rsidRDefault="00D75983" w:rsidP="00D75983">
      <w:pPr>
        <w:numPr>
          <w:ilvl w:val="1"/>
          <w:numId w:val="31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 xml:space="preserve">Padre 1: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rr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(liso).</w:t>
      </w:r>
    </w:p>
    <w:p w:rsidR="00D75983" w:rsidRPr="00D75983" w:rsidRDefault="00D75983" w:rsidP="00D75983">
      <w:pPr>
        <w:numPr>
          <w:ilvl w:val="1"/>
          <w:numId w:val="31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 xml:space="preserve">Padre 2: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Rr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(rizado).</w:t>
      </w:r>
    </w:p>
    <w:p w:rsidR="00D75983" w:rsidRPr="00D75983" w:rsidRDefault="00D75983" w:rsidP="00D75983">
      <w:p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Posibles combinaciones:</w:t>
      </w:r>
    </w:p>
    <w:p w:rsidR="00D75983" w:rsidRPr="00D75983" w:rsidRDefault="00D75983" w:rsidP="00D75983">
      <w:pPr>
        <w:numPr>
          <w:ilvl w:val="0"/>
          <w:numId w:val="32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 xml:space="preserve">r del padre 1 con R del padre 2 →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Rr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(rizado).</w:t>
      </w:r>
    </w:p>
    <w:p w:rsidR="00D75983" w:rsidRPr="00D75983" w:rsidRDefault="00D75983" w:rsidP="00D75983">
      <w:pPr>
        <w:numPr>
          <w:ilvl w:val="0"/>
          <w:numId w:val="32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 xml:space="preserve">r del padre 1 con r del padre 2 →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rr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(liso).</w:t>
      </w:r>
    </w:p>
    <w:p w:rsidR="00D75983" w:rsidRPr="00D75983" w:rsidRDefault="00D75983" w:rsidP="00D75983">
      <w:p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lastRenderedPageBreak/>
        <w:t>Resultado:</w:t>
      </w:r>
    </w:p>
    <w:p w:rsidR="00D75983" w:rsidRPr="00D75983" w:rsidRDefault="00D75983" w:rsidP="00D75983">
      <w:pPr>
        <w:numPr>
          <w:ilvl w:val="0"/>
          <w:numId w:val="33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 xml:space="preserve">50%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Rr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(rizado).</w:t>
      </w:r>
    </w:p>
    <w:p w:rsidR="00D75983" w:rsidRPr="00D75983" w:rsidRDefault="00D75983" w:rsidP="00D75983">
      <w:pPr>
        <w:numPr>
          <w:ilvl w:val="0"/>
          <w:numId w:val="33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 xml:space="preserve">50%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rr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(liso).</w:t>
      </w:r>
    </w:p>
    <w:p w:rsidR="00D75983" w:rsidRPr="00D75983" w:rsidRDefault="00D75983" w:rsidP="00D75983">
      <w:pPr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Combinamos los resultados para ver las posibles combinaciones:</w:t>
      </w:r>
    </w:p>
    <w:p w:rsidR="00D75983" w:rsidRPr="00D75983" w:rsidRDefault="00D75983" w:rsidP="00D75983">
      <w:pPr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</w:rPr>
      </w:pP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GgRr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(gris y rizado).</w:t>
      </w:r>
    </w:p>
    <w:p w:rsidR="00D75983" w:rsidRPr="00D75983" w:rsidRDefault="00D75983" w:rsidP="00D75983">
      <w:pPr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</w:rPr>
      </w:pP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Ggrr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(gris y liso).</w:t>
      </w:r>
    </w:p>
    <w:p w:rsidR="00D75983" w:rsidRPr="00D75983" w:rsidRDefault="00D75983" w:rsidP="00D75983">
      <w:pPr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</w:rPr>
      </w:pP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ggRr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(blanco y rizado).</w:t>
      </w:r>
    </w:p>
    <w:p w:rsidR="00D75983" w:rsidRPr="00D75983" w:rsidRDefault="00D75983" w:rsidP="00D75983">
      <w:pPr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</w:rPr>
      </w:pP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ggrr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(blanco y liso).</w:t>
      </w:r>
    </w:p>
    <w:p w:rsidR="00D75983" w:rsidRPr="00D75983" w:rsidRDefault="00D75983" w:rsidP="00D75983">
      <w:p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Respuestas:</w:t>
      </w:r>
    </w:p>
    <w:p w:rsidR="00D75983" w:rsidRPr="00D75983" w:rsidRDefault="00D75983" w:rsidP="00D75983">
      <w:pPr>
        <w:numPr>
          <w:ilvl w:val="0"/>
          <w:numId w:val="36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a) ¿Pueden tener hijos de pelo gris y liso? Sí, con una probabilidad del 25% (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Ggrr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>).</w:t>
      </w:r>
    </w:p>
    <w:p w:rsidR="00D75983" w:rsidRPr="00D75983" w:rsidRDefault="00D75983" w:rsidP="00D75983">
      <w:pPr>
        <w:numPr>
          <w:ilvl w:val="0"/>
          <w:numId w:val="36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b) ¿Pueden tener hijos de pelo blanco y rizado? Sí, con una probabilidad del 25% (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ggRr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>).</w:t>
      </w:r>
    </w:p>
    <w:p w:rsidR="00D75983" w:rsidRDefault="00D75983" w:rsidP="00D75983">
      <w:pPr>
        <w:rPr>
          <w:rFonts w:ascii="Times New Roman" w:hAnsi="Times New Roman" w:cs="Times New Roman"/>
          <w:sz w:val="24"/>
        </w:rPr>
      </w:pPr>
    </w:p>
    <w:p w:rsidR="00D75983" w:rsidRPr="00D75983" w:rsidRDefault="00D75983" w:rsidP="00D75983">
      <w:pPr>
        <w:rPr>
          <w:rFonts w:ascii="Times New Roman" w:hAnsi="Times New Roman" w:cs="Times New Roman"/>
          <w:b/>
          <w:color w:val="C00000"/>
          <w:sz w:val="28"/>
        </w:rPr>
      </w:pPr>
      <w:r w:rsidRPr="00D75983">
        <w:rPr>
          <w:rFonts w:ascii="Times New Roman" w:hAnsi="Times New Roman" w:cs="Times New Roman"/>
          <w:b/>
          <w:color w:val="C00000"/>
          <w:sz w:val="28"/>
        </w:rPr>
        <w:t xml:space="preserve">PROBLEMA N2: </w:t>
      </w:r>
    </w:p>
    <w:p w:rsidR="00D75983" w:rsidRPr="00D75983" w:rsidRDefault="00D75983" w:rsidP="00D75983">
      <w:p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  <w:highlight w:val="yellow"/>
        </w:rPr>
        <w:t xml:space="preserve">Cruce entre jaqueca y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  <w:highlight w:val="yellow"/>
        </w:rPr>
        <w:t>aniridia</w:t>
      </w:r>
      <w:proofErr w:type="spellEnd"/>
    </w:p>
    <w:p w:rsidR="00D75983" w:rsidRPr="00D75983" w:rsidRDefault="00D75983" w:rsidP="00D75983">
      <w:p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 xml:space="preserve">Tenemos que en humanos la jaqueca (M) y la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aniridia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(A) son dominantes. Un hombre con jaqueca (pero su papá no la tenía, o sea que es heterocigoto) se casa con una mujer que tiene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aniridia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(pero su mamá no la tenía, o sea que también es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heterocigota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>).</w:t>
      </w:r>
    </w:p>
    <w:p w:rsidR="00D75983" w:rsidRPr="00D75983" w:rsidRDefault="00D75983" w:rsidP="00D75983">
      <w:pPr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Genotipos de los padres:</w:t>
      </w:r>
    </w:p>
    <w:p w:rsidR="00D75983" w:rsidRPr="00D75983" w:rsidRDefault="00D75983" w:rsidP="00D75983">
      <w:pPr>
        <w:numPr>
          <w:ilvl w:val="1"/>
          <w:numId w:val="19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Hombre: Mm (tiene jaqueca).</w:t>
      </w:r>
    </w:p>
    <w:p w:rsidR="00D75983" w:rsidRPr="00D75983" w:rsidRDefault="00D75983" w:rsidP="00D75983">
      <w:pPr>
        <w:numPr>
          <w:ilvl w:val="1"/>
          <w:numId w:val="19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 xml:space="preserve">Mujer: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Aa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(tiene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aniridia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>).</w:t>
      </w:r>
    </w:p>
    <w:p w:rsidR="00D75983" w:rsidRPr="00D75983" w:rsidRDefault="00D75983" w:rsidP="00D75983">
      <w:pPr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Primero cruzamos los alelos de cada enfermedad por separado:</w:t>
      </w:r>
    </w:p>
    <w:p w:rsidR="00D75983" w:rsidRPr="00D75983" w:rsidRDefault="00D75983" w:rsidP="00D75983">
      <w:pPr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Jaqueca (M para jaqueca, m para sin jaqueca):</w:t>
      </w:r>
    </w:p>
    <w:p w:rsidR="00D75983" w:rsidRPr="00D75983" w:rsidRDefault="00D75983" w:rsidP="00D75983">
      <w:pPr>
        <w:numPr>
          <w:ilvl w:val="1"/>
          <w:numId w:val="20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 xml:space="preserve">Hombre: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Mm.</w:t>
      </w:r>
      <w:proofErr w:type="spellEnd"/>
    </w:p>
    <w:p w:rsidR="00D75983" w:rsidRPr="00D75983" w:rsidRDefault="00D75983" w:rsidP="00D75983">
      <w:pPr>
        <w:numPr>
          <w:ilvl w:val="1"/>
          <w:numId w:val="20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Mujer: mm (ella no tiene jaqueca).</w:t>
      </w:r>
    </w:p>
    <w:p w:rsidR="00D75983" w:rsidRPr="00D75983" w:rsidRDefault="00D75983" w:rsidP="00D75983">
      <w:p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Posibles combinaciones:</w:t>
      </w:r>
    </w:p>
    <w:p w:rsidR="00D75983" w:rsidRPr="00D75983" w:rsidRDefault="00D75983" w:rsidP="00D75983">
      <w:pPr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M del hombre con m de la mujer → Mm (con jaqueca).</w:t>
      </w:r>
    </w:p>
    <w:p w:rsidR="00D75983" w:rsidRPr="00D75983" w:rsidRDefault="00D75983" w:rsidP="00D75983">
      <w:pPr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lastRenderedPageBreak/>
        <w:t>m del hombre con m de la mujer → mm (sin jaqueca).</w:t>
      </w:r>
    </w:p>
    <w:p w:rsidR="00D75983" w:rsidRPr="00D75983" w:rsidRDefault="00D75983" w:rsidP="00D75983">
      <w:p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Resultado:</w:t>
      </w:r>
    </w:p>
    <w:p w:rsidR="00D75983" w:rsidRPr="00D75983" w:rsidRDefault="00D75983" w:rsidP="00D75983">
      <w:pPr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50% Mm (jaqueca).</w:t>
      </w:r>
    </w:p>
    <w:p w:rsidR="00D75983" w:rsidRPr="00D75983" w:rsidRDefault="00D75983" w:rsidP="00D75983">
      <w:pPr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50% mm (sin jaqueca).</w:t>
      </w:r>
    </w:p>
    <w:p w:rsidR="00D75983" w:rsidRPr="00D75983" w:rsidRDefault="00D75983" w:rsidP="00D75983">
      <w:pPr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</w:rPr>
      </w:pP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Aniridia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(A para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aniridia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, a para sin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aniridia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>):</w:t>
      </w:r>
    </w:p>
    <w:p w:rsidR="00D75983" w:rsidRPr="00D75983" w:rsidRDefault="00D75983" w:rsidP="00D75983">
      <w:pPr>
        <w:numPr>
          <w:ilvl w:val="1"/>
          <w:numId w:val="22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 xml:space="preserve">Hombre: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aa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(él no tiene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aniridia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>).</w:t>
      </w:r>
    </w:p>
    <w:p w:rsidR="00D75983" w:rsidRPr="00D75983" w:rsidRDefault="00D75983" w:rsidP="00D75983">
      <w:pPr>
        <w:numPr>
          <w:ilvl w:val="1"/>
          <w:numId w:val="22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Mujer: Aa.</w:t>
      </w:r>
    </w:p>
    <w:p w:rsidR="00D75983" w:rsidRPr="00D75983" w:rsidRDefault="00D75983" w:rsidP="00D75983">
      <w:p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Posibles combinaciones:</w:t>
      </w:r>
    </w:p>
    <w:p w:rsidR="00D75983" w:rsidRPr="00D75983" w:rsidRDefault="00D75983" w:rsidP="00D75983">
      <w:pPr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 xml:space="preserve">A de la mujer con a del hombre →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Aa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(con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aniridia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>).</w:t>
      </w:r>
    </w:p>
    <w:p w:rsidR="00D75983" w:rsidRPr="00D75983" w:rsidRDefault="00D75983" w:rsidP="00D75983">
      <w:pPr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 xml:space="preserve">a de la mujer con a del hombre →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aa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(sin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aniridia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>).</w:t>
      </w:r>
    </w:p>
    <w:p w:rsidR="00D75983" w:rsidRPr="00D75983" w:rsidRDefault="00D75983" w:rsidP="00D75983">
      <w:p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Resultado:</w:t>
      </w:r>
    </w:p>
    <w:p w:rsidR="00D75983" w:rsidRPr="00D75983" w:rsidRDefault="00D75983" w:rsidP="00D75983">
      <w:pPr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 xml:space="preserve">50%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Aa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aniridia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>).</w:t>
      </w:r>
    </w:p>
    <w:p w:rsidR="00D75983" w:rsidRPr="00D75983" w:rsidRDefault="00D75983" w:rsidP="00D75983">
      <w:pPr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 xml:space="preserve">50%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aa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(sin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aniridia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>).</w:t>
      </w:r>
    </w:p>
    <w:p w:rsidR="00D75983" w:rsidRPr="00D75983" w:rsidRDefault="00D75983" w:rsidP="00D75983">
      <w:pPr>
        <w:numPr>
          <w:ilvl w:val="0"/>
          <w:numId w:val="25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Ahora combinamos las posibles combinaciones:</w:t>
      </w:r>
    </w:p>
    <w:p w:rsidR="00D75983" w:rsidRPr="00D75983" w:rsidRDefault="00D75983" w:rsidP="00D75983">
      <w:pPr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</w:rPr>
      </w:pP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MmAa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(tienen jaqueca y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aniridia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>).</w:t>
      </w:r>
    </w:p>
    <w:p w:rsidR="00D75983" w:rsidRPr="00D75983" w:rsidRDefault="00D75983" w:rsidP="00D75983">
      <w:pPr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</w:rPr>
      </w:pP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Mmaa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(tienen jaqueca, pero no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aniridia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>).</w:t>
      </w:r>
    </w:p>
    <w:p w:rsidR="00D75983" w:rsidRPr="00D75983" w:rsidRDefault="00D75983" w:rsidP="00D75983">
      <w:pPr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</w:rPr>
      </w:pP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mmAa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(no tienen jaqueca, pero tienen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aniridia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>).</w:t>
      </w:r>
    </w:p>
    <w:p w:rsidR="00D75983" w:rsidRPr="00D75983" w:rsidRDefault="00D75983" w:rsidP="00D75983">
      <w:pPr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</w:rPr>
      </w:pP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mmaa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 (no tienen jaqueca ni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aniridia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>).</w:t>
      </w:r>
    </w:p>
    <w:p w:rsidR="00D75983" w:rsidRPr="00D75983" w:rsidRDefault="00D75983" w:rsidP="00D75983">
      <w:p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>Respuestas:</w:t>
      </w:r>
    </w:p>
    <w:p w:rsidR="00D75983" w:rsidRPr="00D75983" w:rsidRDefault="00D75983" w:rsidP="00D75983">
      <w:pPr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 xml:space="preserve">a) Los posibles descendientes pueden tener los genotipos: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MmAa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Mmaa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mmAa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mmaa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>.</w:t>
      </w:r>
    </w:p>
    <w:p w:rsidR="00D75983" w:rsidRPr="00D75983" w:rsidRDefault="00D75983" w:rsidP="00D75983">
      <w:pPr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</w:rPr>
      </w:pPr>
      <w:r w:rsidRPr="00D75983">
        <w:rPr>
          <w:rFonts w:ascii="Times New Roman" w:hAnsi="Times New Roman" w:cs="Times New Roman"/>
          <w:b/>
          <w:bCs/>
          <w:sz w:val="24"/>
        </w:rPr>
        <w:t xml:space="preserve">b) La probabilidad de tener hijos con ambas enfermedades (jaqueca y 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aniridia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>) es 25% (</w:t>
      </w:r>
      <w:proofErr w:type="spellStart"/>
      <w:r w:rsidRPr="00D75983">
        <w:rPr>
          <w:rFonts w:ascii="Times New Roman" w:hAnsi="Times New Roman" w:cs="Times New Roman"/>
          <w:b/>
          <w:bCs/>
          <w:sz w:val="24"/>
        </w:rPr>
        <w:t>MmAa</w:t>
      </w:r>
      <w:proofErr w:type="spellEnd"/>
      <w:r w:rsidRPr="00D75983">
        <w:rPr>
          <w:rFonts w:ascii="Times New Roman" w:hAnsi="Times New Roman" w:cs="Times New Roman"/>
          <w:b/>
          <w:bCs/>
          <w:sz w:val="24"/>
        </w:rPr>
        <w:t>).</w:t>
      </w:r>
    </w:p>
    <w:p w:rsidR="00D75983" w:rsidRPr="00D75983" w:rsidRDefault="00D75983" w:rsidP="00D75983">
      <w:pPr>
        <w:rPr>
          <w:rFonts w:ascii="Times New Roman" w:hAnsi="Times New Roman" w:cs="Times New Roman"/>
          <w:b/>
          <w:sz w:val="24"/>
        </w:rPr>
      </w:pPr>
    </w:p>
    <w:p w:rsidR="00D75983" w:rsidRPr="00D75983" w:rsidRDefault="00D75983" w:rsidP="00D75983">
      <w:pPr>
        <w:rPr>
          <w:rFonts w:ascii="Times New Roman" w:hAnsi="Times New Roman" w:cs="Times New Roman"/>
          <w:sz w:val="24"/>
        </w:rPr>
      </w:pPr>
    </w:p>
    <w:p w:rsidR="00D75983" w:rsidRPr="00D75983" w:rsidRDefault="00D75983" w:rsidP="00D75983">
      <w:pPr>
        <w:rPr>
          <w:rFonts w:ascii="Times New Roman" w:hAnsi="Times New Roman" w:cs="Times New Roman"/>
          <w:sz w:val="24"/>
        </w:rPr>
      </w:pPr>
    </w:p>
    <w:p w:rsidR="005E2B4D" w:rsidRPr="00D75983" w:rsidRDefault="005E2B4D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5E2B4D" w:rsidRPr="00D75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9F5"/>
    <w:multiLevelType w:val="multilevel"/>
    <w:tmpl w:val="34B2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7040C"/>
    <w:multiLevelType w:val="multilevel"/>
    <w:tmpl w:val="05E8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CA2D91"/>
    <w:multiLevelType w:val="multilevel"/>
    <w:tmpl w:val="82D6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F964D1"/>
    <w:multiLevelType w:val="multilevel"/>
    <w:tmpl w:val="FDF4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1D4E28"/>
    <w:multiLevelType w:val="multilevel"/>
    <w:tmpl w:val="5446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A13D5C"/>
    <w:multiLevelType w:val="multilevel"/>
    <w:tmpl w:val="86B07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082476"/>
    <w:multiLevelType w:val="multilevel"/>
    <w:tmpl w:val="F37A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06D79"/>
    <w:multiLevelType w:val="multilevel"/>
    <w:tmpl w:val="EFD6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381D15"/>
    <w:multiLevelType w:val="multilevel"/>
    <w:tmpl w:val="A528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F61A78"/>
    <w:multiLevelType w:val="multilevel"/>
    <w:tmpl w:val="4D80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620F6F"/>
    <w:multiLevelType w:val="multilevel"/>
    <w:tmpl w:val="B6B2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547834"/>
    <w:multiLevelType w:val="multilevel"/>
    <w:tmpl w:val="7FBE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40416C"/>
    <w:multiLevelType w:val="multilevel"/>
    <w:tmpl w:val="34DC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4364B8"/>
    <w:multiLevelType w:val="multilevel"/>
    <w:tmpl w:val="5CE05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7F643A"/>
    <w:multiLevelType w:val="multilevel"/>
    <w:tmpl w:val="B9FA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F926E9"/>
    <w:multiLevelType w:val="multilevel"/>
    <w:tmpl w:val="F99675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525457"/>
    <w:multiLevelType w:val="multilevel"/>
    <w:tmpl w:val="86DC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F0F4B30"/>
    <w:multiLevelType w:val="multilevel"/>
    <w:tmpl w:val="538A39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F9310F"/>
    <w:multiLevelType w:val="multilevel"/>
    <w:tmpl w:val="B660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10916AD"/>
    <w:multiLevelType w:val="multilevel"/>
    <w:tmpl w:val="4CFA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139449F"/>
    <w:multiLevelType w:val="multilevel"/>
    <w:tmpl w:val="78C8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9926F72"/>
    <w:multiLevelType w:val="multilevel"/>
    <w:tmpl w:val="5CC8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135424"/>
    <w:multiLevelType w:val="multilevel"/>
    <w:tmpl w:val="80FC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830C58"/>
    <w:multiLevelType w:val="multilevel"/>
    <w:tmpl w:val="90D8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8F082F"/>
    <w:multiLevelType w:val="multilevel"/>
    <w:tmpl w:val="4EBE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A74BE3"/>
    <w:multiLevelType w:val="multilevel"/>
    <w:tmpl w:val="F2CAF6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8330F4"/>
    <w:multiLevelType w:val="multilevel"/>
    <w:tmpl w:val="9C68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5D6103"/>
    <w:multiLevelType w:val="multilevel"/>
    <w:tmpl w:val="0464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7B6D76"/>
    <w:multiLevelType w:val="multilevel"/>
    <w:tmpl w:val="40C6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A45AB2"/>
    <w:multiLevelType w:val="multilevel"/>
    <w:tmpl w:val="541A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EC3C2C"/>
    <w:multiLevelType w:val="hybridMultilevel"/>
    <w:tmpl w:val="93D02764"/>
    <w:lvl w:ilvl="0" w:tplc="F596136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611F32D7"/>
    <w:multiLevelType w:val="multilevel"/>
    <w:tmpl w:val="4546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FC1623"/>
    <w:multiLevelType w:val="multilevel"/>
    <w:tmpl w:val="F9AA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6354EA"/>
    <w:multiLevelType w:val="multilevel"/>
    <w:tmpl w:val="9358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5F2480"/>
    <w:multiLevelType w:val="multilevel"/>
    <w:tmpl w:val="04D8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A74FB8"/>
    <w:multiLevelType w:val="multilevel"/>
    <w:tmpl w:val="FCAC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9"/>
  </w:num>
  <w:num w:numId="3">
    <w:abstractNumId w:val="19"/>
  </w:num>
  <w:num w:numId="4">
    <w:abstractNumId w:val="22"/>
  </w:num>
  <w:num w:numId="5">
    <w:abstractNumId w:val="25"/>
  </w:num>
  <w:num w:numId="6">
    <w:abstractNumId w:val="24"/>
  </w:num>
  <w:num w:numId="7">
    <w:abstractNumId w:val="1"/>
  </w:num>
  <w:num w:numId="8">
    <w:abstractNumId w:val="0"/>
  </w:num>
  <w:num w:numId="9">
    <w:abstractNumId w:val="33"/>
  </w:num>
  <w:num w:numId="10">
    <w:abstractNumId w:val="30"/>
  </w:num>
  <w:num w:numId="11">
    <w:abstractNumId w:val="31"/>
  </w:num>
  <w:num w:numId="12">
    <w:abstractNumId w:val="26"/>
  </w:num>
  <w:num w:numId="13">
    <w:abstractNumId w:val="14"/>
  </w:num>
  <w:num w:numId="14">
    <w:abstractNumId w:val="35"/>
  </w:num>
  <w:num w:numId="15">
    <w:abstractNumId w:val="32"/>
  </w:num>
  <w:num w:numId="16">
    <w:abstractNumId w:val="13"/>
  </w:num>
  <w:num w:numId="17">
    <w:abstractNumId w:val="6"/>
  </w:num>
  <w:num w:numId="18">
    <w:abstractNumId w:val="23"/>
  </w:num>
  <w:num w:numId="19">
    <w:abstractNumId w:val="5"/>
  </w:num>
  <w:num w:numId="20">
    <w:abstractNumId w:val="34"/>
  </w:num>
  <w:num w:numId="21">
    <w:abstractNumId w:val="7"/>
  </w:num>
  <w:num w:numId="22">
    <w:abstractNumId w:val="9"/>
  </w:num>
  <w:num w:numId="23">
    <w:abstractNumId w:val="21"/>
  </w:num>
  <w:num w:numId="24">
    <w:abstractNumId w:val="3"/>
  </w:num>
  <w:num w:numId="25">
    <w:abstractNumId w:val="15"/>
  </w:num>
  <w:num w:numId="26">
    <w:abstractNumId w:val="11"/>
  </w:num>
  <w:num w:numId="27">
    <w:abstractNumId w:val="18"/>
  </w:num>
  <w:num w:numId="28">
    <w:abstractNumId w:val="2"/>
  </w:num>
  <w:num w:numId="29">
    <w:abstractNumId w:val="12"/>
  </w:num>
  <w:num w:numId="30">
    <w:abstractNumId w:val="27"/>
  </w:num>
  <w:num w:numId="31">
    <w:abstractNumId w:val="8"/>
  </w:num>
  <w:num w:numId="32">
    <w:abstractNumId w:val="10"/>
  </w:num>
  <w:num w:numId="33">
    <w:abstractNumId w:val="20"/>
  </w:num>
  <w:num w:numId="34">
    <w:abstractNumId w:val="17"/>
  </w:num>
  <w:num w:numId="35">
    <w:abstractNumId w:val="28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83"/>
    <w:rsid w:val="005E2B4D"/>
    <w:rsid w:val="00D7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59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5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D7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59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5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D7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2024-09-19T20:06:00Z</dcterms:created>
  <dcterms:modified xsi:type="dcterms:W3CDTF">2024-09-19T20:15:00Z</dcterms:modified>
</cp:coreProperties>
</file>