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B7CD" w14:textId="6B51B68F" w:rsidR="006252CF" w:rsidRDefault="0090137C">
      <w:pPr>
        <w:rPr>
          <w:lang w:val="es-ES"/>
        </w:rPr>
      </w:pPr>
      <w:r>
        <w:rPr>
          <w:lang w:val="es-ES"/>
        </w:rPr>
        <w:t xml:space="preserve">Colegio Modelo </w:t>
      </w:r>
    </w:p>
    <w:p w14:paraId="732F48C2" w14:textId="2B5312F0" w:rsidR="0090137C" w:rsidRDefault="0090137C">
      <w:pPr>
        <w:rPr>
          <w:lang w:val="es-ES"/>
        </w:rPr>
      </w:pPr>
      <w:r>
        <w:rPr>
          <w:lang w:val="es-ES"/>
        </w:rPr>
        <w:t xml:space="preserve">Curso 2 A </w:t>
      </w:r>
    </w:p>
    <w:p w14:paraId="6EC8B3E9" w14:textId="62A49979" w:rsidR="0090137C" w:rsidRDefault="0090137C">
      <w:pPr>
        <w:rPr>
          <w:lang w:val="es-ES"/>
        </w:rPr>
      </w:pPr>
      <w:r>
        <w:rPr>
          <w:lang w:val="es-ES"/>
        </w:rPr>
        <w:t xml:space="preserve">Plan de </w:t>
      </w:r>
      <w:proofErr w:type="gramStart"/>
      <w:r>
        <w:rPr>
          <w:lang w:val="es-ES"/>
        </w:rPr>
        <w:t>Contingencia :</w:t>
      </w:r>
      <w:proofErr w:type="gramEnd"/>
      <w:r>
        <w:rPr>
          <w:lang w:val="es-ES"/>
        </w:rPr>
        <w:t xml:space="preserve"> Reformas  Borbónicas </w:t>
      </w:r>
    </w:p>
    <w:p w14:paraId="00337A27" w14:textId="43CB905B" w:rsidR="0090137C" w:rsidRDefault="0090137C">
      <w:pPr>
        <w:rPr>
          <w:lang w:val="es-ES"/>
        </w:rPr>
      </w:pPr>
      <w:r>
        <w:rPr>
          <w:lang w:val="es-ES"/>
        </w:rPr>
        <w:t xml:space="preserve">Observar el video y realizar un mapa conceptual de lo observable colocar imágenes y redactar una </w:t>
      </w:r>
      <w:proofErr w:type="gramStart"/>
      <w:r>
        <w:rPr>
          <w:lang w:val="es-ES"/>
        </w:rPr>
        <w:t>conclusión .</w:t>
      </w:r>
      <w:proofErr w:type="gramEnd"/>
      <w:r>
        <w:rPr>
          <w:lang w:val="es-ES"/>
        </w:rPr>
        <w:t xml:space="preserve"> </w:t>
      </w:r>
    </w:p>
    <w:p w14:paraId="312CCDC3" w14:textId="77777777" w:rsidR="0090137C" w:rsidRDefault="0090137C">
      <w:pPr>
        <w:rPr>
          <w:lang w:val="es-ES"/>
        </w:rPr>
      </w:pPr>
    </w:p>
    <w:p w14:paraId="57378B32" w14:textId="1BF79995" w:rsidR="0090137C" w:rsidRPr="0090137C" w:rsidRDefault="0090137C">
      <w:pPr>
        <w:rPr>
          <w:lang w:val="es-ES"/>
        </w:rPr>
      </w:pPr>
      <w:r w:rsidRPr="0090137C">
        <w:rPr>
          <w:lang w:val="es-ES"/>
        </w:rPr>
        <w:t>https://youtu.be/tUEeCIy402Q?si=Fiy-ghaehPy5SODn</w:t>
      </w:r>
    </w:p>
    <w:sectPr w:rsidR="0090137C" w:rsidRPr="00901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7C"/>
    <w:rsid w:val="006252CF"/>
    <w:rsid w:val="006A2AA4"/>
    <w:rsid w:val="00713D6A"/>
    <w:rsid w:val="0090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1A0D"/>
  <w15:chartTrackingRefBased/>
  <w15:docId w15:val="{D81E02D4-529F-4D74-92C3-073EC98A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2024-09-30T17:04:00Z</dcterms:created>
  <dcterms:modified xsi:type="dcterms:W3CDTF">2024-09-30T17:07:00Z</dcterms:modified>
</cp:coreProperties>
</file>