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77B6" w14:textId="641FB077" w:rsidR="00C62B62" w:rsidRPr="00C62B62" w:rsidRDefault="00C62B62" w:rsidP="00C62B62">
      <w:pPr>
        <w:spacing w:before="100" w:beforeAutospacing="1" w:after="100" w:afterAutospacing="1" w:line="240" w:lineRule="auto"/>
        <w:ind w:left="720" w:hanging="360"/>
        <w:rPr>
          <w:rFonts w:ascii="Times New Roman" w:hAnsi="Times New Roman" w:cs="Times New Roman"/>
          <w:b/>
          <w:bCs/>
          <w:sz w:val="32"/>
          <w:szCs w:val="32"/>
        </w:rPr>
      </w:pPr>
      <w:r w:rsidRPr="00C62B62">
        <w:rPr>
          <w:rFonts w:ascii="Times New Roman" w:hAnsi="Times New Roman" w:cs="Times New Roman"/>
          <w:b/>
          <w:bCs/>
          <w:sz w:val="32"/>
          <w:szCs w:val="32"/>
        </w:rPr>
        <w:t xml:space="preserve">Repaso para la evaluación      5°D        Profesor: Iván Barac. </w:t>
      </w:r>
    </w:p>
    <w:p w14:paraId="4F639484" w14:textId="700B1342" w:rsidR="00A939DB" w:rsidRPr="00C62B62" w:rsidRDefault="00A939DB" w:rsidP="00C62B62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Una niña de 11 años ha comenzado su primer ciclo menstrual el 1 de marzo de 2025. Su ciclo es regular, con una duración promedio de 28 días. A partir de esta información, responde las siguientes preguntas:</w:t>
      </w:r>
      <w:r w:rsidR="00116F15">
        <w:rPr>
          <w:rFonts w:ascii="Times New Roman" w:eastAsia="Times New Roman" w:hAnsi="Times New Roman" w:cs="Times New Roman"/>
          <w:lang w:eastAsia="es-AR"/>
        </w:rPr>
        <w:t xml:space="preserve">(recuerde tener a mano el gráfico entregado por el profesor en clases) </w:t>
      </w:r>
      <w:r w:rsidRPr="00C62B62">
        <w:rPr>
          <w:rFonts w:ascii="Times New Roman" w:eastAsia="Times New Roman" w:hAnsi="Times New Roman" w:cs="Times New Roman"/>
          <w:lang w:eastAsia="es-AR"/>
        </w:rPr>
        <w:t xml:space="preserve"> </w:t>
      </w:r>
    </w:p>
    <w:p w14:paraId="3A456BDD" w14:textId="6F285CF8" w:rsidR="00A939DB" w:rsidRPr="00C62B62" w:rsidRDefault="00A939DB" w:rsidP="00A93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Presencia de folículos en desarrollo en los primeros 10 días del ciclo:</w:t>
      </w:r>
    </w:p>
    <w:p w14:paraId="1447C3F2" w14:textId="7A837FF7" w:rsidR="00A939DB" w:rsidRPr="00C62B62" w:rsidRDefault="00A939DB" w:rsidP="00A93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 xml:space="preserve">Grosor del endometrio al día 14 del ciclo: </w:t>
      </w:r>
    </w:p>
    <w:p w14:paraId="2034D968" w14:textId="21D119E6" w:rsidR="00A939DB" w:rsidRPr="00C62B62" w:rsidRDefault="00A939DB" w:rsidP="00A93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 xml:space="preserve">Posibilidad de ovulación si han pasado 15 días desde el inicio del ciclo: </w:t>
      </w:r>
    </w:p>
    <w:p w14:paraId="268530FE" w14:textId="6DDB4712" w:rsidR="00A939DB" w:rsidRPr="00C62B62" w:rsidRDefault="00A939DB" w:rsidP="00A93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 xml:space="preserve">Desarrollo del cuerpo lúteo al día 30 del ciclo: </w:t>
      </w:r>
    </w:p>
    <w:p w14:paraId="5EB53B51" w14:textId="1042786D" w:rsidR="00A939DB" w:rsidRPr="00C62B62" w:rsidRDefault="00A939DB" w:rsidP="00A93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 xml:space="preserve">Nivel esperado de LH el día 8 del ciclo: </w:t>
      </w:r>
    </w:p>
    <w:p w14:paraId="69B1715C" w14:textId="6009578B" w:rsidR="00A939DB" w:rsidRPr="00C62B62" w:rsidRDefault="00A939DB" w:rsidP="00A93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 xml:space="preserve">Nivel esperado de FSH el día 25 del ciclo: </w:t>
      </w:r>
    </w:p>
    <w:p w14:paraId="5756B594" w14:textId="617064D5" w:rsidR="00A939DB" w:rsidRPr="00C62B62" w:rsidRDefault="00A939DB" w:rsidP="00A93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 xml:space="preserve">Presencia de cuerpo albicans luego de 45 días: </w:t>
      </w:r>
    </w:p>
    <w:p w14:paraId="3480E2D5" w14:textId="393E6D45" w:rsidR="00A939DB" w:rsidRPr="00C62B62" w:rsidRDefault="00A939DB" w:rsidP="00A93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Si se presenta un retraso de 10 días en su ciclo menstrual, indica dos posibles razones:</w:t>
      </w:r>
    </w:p>
    <w:p w14:paraId="4F8AC6B7" w14:textId="300BD79A" w:rsidR="00A939DB" w:rsidRPr="00C62B62" w:rsidRDefault="00A939DB" w:rsidP="00A93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Presencia de folículos secundarios a los 12 días de iniciado el ciclo:</w:t>
      </w:r>
    </w:p>
    <w:p w14:paraId="19F6434F" w14:textId="40D68855" w:rsidR="00A939DB" w:rsidRPr="00C62B62" w:rsidRDefault="00A939DB" w:rsidP="00A93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 xml:space="preserve">Grosor esperado del endometrio al día 45: </w:t>
      </w:r>
    </w:p>
    <w:p w14:paraId="1780E599" w14:textId="5AF665CC" w:rsidR="00A939DB" w:rsidRPr="00C62B62" w:rsidRDefault="00A939DB" w:rsidP="00A939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 xml:space="preserve">Nivel estimado de estrógenos en los últimos días de la fase lútea del ciclo: </w:t>
      </w:r>
    </w:p>
    <w:p w14:paraId="39AC2857" w14:textId="7D0989C2" w:rsidR="00C62B62" w:rsidRPr="00C62B62" w:rsidRDefault="00C62B62" w:rsidP="00C62B62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 xml:space="preserve">Lea detalladamente las siguientes preguntas de opción múltiple y tache completamente la opción correcta: </w:t>
      </w:r>
    </w:p>
    <w:p w14:paraId="4E37F9E9" w14:textId="77777777" w:rsidR="00C62B62" w:rsidRPr="00C62B62" w:rsidRDefault="00C62B62" w:rsidP="00C62B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¿Cuándo se generan los ovocitos de una mujer?</w:t>
      </w:r>
    </w:p>
    <w:p w14:paraId="547B3F8D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Durante la pubertad</w:t>
      </w:r>
    </w:p>
    <w:p w14:paraId="1741F13F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Al nacer</w:t>
      </w:r>
    </w:p>
    <w:p w14:paraId="57D0BC60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Durante la menopausia</w:t>
      </w:r>
    </w:p>
    <w:p w14:paraId="7DD79B71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En la fecundación</w:t>
      </w:r>
    </w:p>
    <w:p w14:paraId="55F81B32" w14:textId="18199C7C" w:rsidR="00116F15" w:rsidRDefault="00C62B62" w:rsidP="00116F1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En la adolescencia</w:t>
      </w:r>
      <w:r w:rsidRPr="00C62B62">
        <w:rPr>
          <w:rFonts w:ascii="Times New Roman" w:eastAsia="Times New Roman" w:hAnsi="Times New Roman" w:cs="Times New Roman"/>
          <w:lang w:eastAsia="es-AR"/>
        </w:rPr>
        <w:t>.</w:t>
      </w:r>
    </w:p>
    <w:p w14:paraId="2994F14E" w14:textId="77777777" w:rsidR="00116F15" w:rsidRPr="00C62B62" w:rsidRDefault="00116F15" w:rsidP="00116F1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694990F8" w14:textId="77777777" w:rsidR="00C62B62" w:rsidRPr="00C62B62" w:rsidRDefault="00C62B62" w:rsidP="00C62B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¿Cuántos ovocitos llegan a madurar y ser ovulados durante la vida fértil de una mujer?</w:t>
      </w:r>
    </w:p>
    <w:p w14:paraId="464B6CE2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100 - 200</w:t>
      </w:r>
    </w:p>
    <w:p w14:paraId="569CFE6E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300 - 400</w:t>
      </w:r>
    </w:p>
    <w:p w14:paraId="5FD9A41E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450 - 500</w:t>
      </w:r>
    </w:p>
    <w:p w14:paraId="3B79EACA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600 - 700</w:t>
      </w:r>
    </w:p>
    <w:p w14:paraId="4F3123B2" w14:textId="3EBEBE8C" w:rsid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 xml:space="preserve">700 </w:t>
      </w:r>
      <w:r w:rsidR="00116F15">
        <w:rPr>
          <w:rFonts w:ascii="Times New Roman" w:eastAsia="Times New Roman" w:hAnsi="Times New Roman" w:cs="Times New Roman"/>
          <w:lang w:eastAsia="es-AR"/>
        </w:rPr>
        <w:t>–</w:t>
      </w:r>
      <w:r w:rsidRPr="00C62B62">
        <w:rPr>
          <w:rFonts w:ascii="Times New Roman" w:eastAsia="Times New Roman" w:hAnsi="Times New Roman" w:cs="Times New Roman"/>
          <w:lang w:eastAsia="es-AR"/>
        </w:rPr>
        <w:t xml:space="preserve"> 900</w:t>
      </w:r>
    </w:p>
    <w:p w14:paraId="489053C6" w14:textId="77777777" w:rsidR="00116F15" w:rsidRPr="00C62B62" w:rsidRDefault="00116F15" w:rsidP="00116F15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2B33351D" w14:textId="77777777" w:rsidR="00C62B62" w:rsidRPr="00C62B62" w:rsidRDefault="00C62B62" w:rsidP="00C62B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¿Cuál de las siguientes estructuras es responsable de nutrir y proteger al ovocito en desarrollo?</w:t>
      </w:r>
    </w:p>
    <w:p w14:paraId="66895E05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Células de la teca</w:t>
      </w:r>
    </w:p>
    <w:p w14:paraId="3EE8C068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Zona pelúcida</w:t>
      </w:r>
    </w:p>
    <w:p w14:paraId="022A206A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Gránulos corticales</w:t>
      </w:r>
    </w:p>
    <w:p w14:paraId="252A32B0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Células foliculares</w:t>
      </w:r>
    </w:p>
    <w:p w14:paraId="5EE75BE9" w14:textId="36A0D30E" w:rsid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Endometrio</w:t>
      </w:r>
    </w:p>
    <w:p w14:paraId="52CDA3E4" w14:textId="77777777" w:rsidR="00116F15" w:rsidRPr="00C62B62" w:rsidRDefault="00116F15" w:rsidP="00116F15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6CBDDF8B" w14:textId="77777777" w:rsidR="00C62B62" w:rsidRPr="00C62B62" w:rsidRDefault="00C62B62" w:rsidP="00C62B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¿Cuándo se completa la meiosis II del ovocito?</w:t>
      </w:r>
    </w:p>
    <w:p w14:paraId="4B35D8E6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Durante la ovulación</w:t>
      </w:r>
    </w:p>
    <w:p w14:paraId="6BCEBDB4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En la pubertad</w:t>
      </w:r>
    </w:p>
    <w:p w14:paraId="75508D89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Después de la fecundación</w:t>
      </w:r>
    </w:p>
    <w:p w14:paraId="2E52B762" w14:textId="77777777" w:rsidR="00C62B62" w:rsidRP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En la menopausia</w:t>
      </w:r>
    </w:p>
    <w:p w14:paraId="3651F2C2" w14:textId="36153992" w:rsidR="00C62B62" w:rsidRDefault="00C62B62" w:rsidP="00C62B62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Durante el desarrollo embrionario</w:t>
      </w:r>
    </w:p>
    <w:p w14:paraId="674E6469" w14:textId="77777777" w:rsidR="00116F15" w:rsidRPr="00C62B62" w:rsidRDefault="00116F15" w:rsidP="00116F15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0624C6AA" w14:textId="6F97BAB0" w:rsidR="00C62B62" w:rsidRPr="00C62B62" w:rsidRDefault="00C62B62" w:rsidP="00C62B62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¿Cuál de las siguientes hormonas es responsable del crecimiento de los folículos primordiales?</w:t>
      </w:r>
    </w:p>
    <w:p w14:paraId="4BE61457" w14:textId="77777777" w:rsidR="00C62B62" w:rsidRPr="00C62B62" w:rsidRDefault="00C62B62" w:rsidP="00C62B6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LH</w:t>
      </w:r>
    </w:p>
    <w:p w14:paraId="54A72A5E" w14:textId="77777777" w:rsidR="00C62B62" w:rsidRPr="00C62B62" w:rsidRDefault="00C62B62" w:rsidP="00C62B6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FSH</w:t>
      </w:r>
    </w:p>
    <w:p w14:paraId="2C112D0B" w14:textId="77777777" w:rsidR="00C62B62" w:rsidRPr="00C62B62" w:rsidRDefault="00C62B62" w:rsidP="00C62B6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Progesterona</w:t>
      </w:r>
    </w:p>
    <w:p w14:paraId="29F9D11F" w14:textId="77777777" w:rsidR="00C62B62" w:rsidRPr="00C62B62" w:rsidRDefault="00C62B62" w:rsidP="00C62B6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Estrógenos</w:t>
      </w:r>
    </w:p>
    <w:p w14:paraId="6FD848BB" w14:textId="77777777" w:rsidR="00C62B62" w:rsidRPr="00C62B62" w:rsidRDefault="00C62B62" w:rsidP="00C62B6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Testosterona</w:t>
      </w:r>
    </w:p>
    <w:p w14:paraId="576B3028" w14:textId="7E70D759" w:rsidR="00C62B62" w:rsidRPr="00C62B62" w:rsidRDefault="00C62B62" w:rsidP="00C62B62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¿Cuál es el evento más importante del ciclo menstrual?</w:t>
      </w:r>
    </w:p>
    <w:p w14:paraId="4623630B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La menstruación</w:t>
      </w:r>
    </w:p>
    <w:p w14:paraId="569B8824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La ovulación</w:t>
      </w:r>
    </w:p>
    <w:p w14:paraId="27C2C38B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La formación del cuerpo lúteo</w:t>
      </w:r>
    </w:p>
    <w:p w14:paraId="75D465A3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La maduración del folículo</w:t>
      </w:r>
    </w:p>
    <w:p w14:paraId="704C1C9E" w14:textId="6BF443F8" w:rsid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La producción de estrógenos</w:t>
      </w:r>
    </w:p>
    <w:p w14:paraId="14E074F0" w14:textId="77777777" w:rsidR="00116F15" w:rsidRPr="00116F15" w:rsidRDefault="00116F15" w:rsidP="00116F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32F2C3B9" w14:textId="77777777" w:rsidR="00C62B62" w:rsidRPr="00C62B62" w:rsidRDefault="00C62B62" w:rsidP="00C62B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¿Cuánto tiempo suele durar un ciclo menstrual promedio?</w:t>
      </w:r>
    </w:p>
    <w:p w14:paraId="264B6075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18 - 22 días</w:t>
      </w:r>
    </w:p>
    <w:p w14:paraId="34C03096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24 - 36 días</w:t>
      </w:r>
    </w:p>
    <w:p w14:paraId="4C14BA4A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28 - 42 días</w:t>
      </w:r>
    </w:p>
    <w:p w14:paraId="523B93E1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15 - 20 días</w:t>
      </w:r>
    </w:p>
    <w:p w14:paraId="00630F90" w14:textId="485782C1" w:rsidR="00116F15" w:rsidRDefault="00C62B62" w:rsidP="00116F1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30 - 50 días</w:t>
      </w:r>
    </w:p>
    <w:p w14:paraId="603FEF18" w14:textId="77777777" w:rsidR="00116F15" w:rsidRPr="00C62B62" w:rsidRDefault="00116F15" w:rsidP="00116F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20147E18" w14:textId="77777777" w:rsidR="00C62B62" w:rsidRPr="00C62B62" w:rsidRDefault="00C62B62" w:rsidP="00C62B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¿Qué ocurre en la fase lútea del ciclo menstrual?</w:t>
      </w:r>
    </w:p>
    <w:p w14:paraId="4D360FA5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El folículo se desarrolla</w:t>
      </w:r>
    </w:p>
    <w:p w14:paraId="2E031E3C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El endometrio se desprende</w:t>
      </w:r>
    </w:p>
    <w:p w14:paraId="48ABAFD9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Se forma el cuerpo lúteo</w:t>
      </w:r>
    </w:p>
    <w:p w14:paraId="7D85FFAE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Aumenta la concentración de FSH</w:t>
      </w:r>
    </w:p>
    <w:p w14:paraId="18AEACFA" w14:textId="0FC4426A" w:rsid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Se producen nuevos ovocitos</w:t>
      </w:r>
    </w:p>
    <w:p w14:paraId="7734960D" w14:textId="77777777" w:rsidR="00116F15" w:rsidRPr="00C62B62" w:rsidRDefault="00116F15" w:rsidP="00116F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002EA28E" w14:textId="77777777" w:rsidR="00C62B62" w:rsidRPr="00C62B62" w:rsidRDefault="00C62B62" w:rsidP="00C62B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¿Qué hormona alcanza su pico máximo justo antes de la ovulación?</w:t>
      </w:r>
    </w:p>
    <w:p w14:paraId="181EC9C0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Progesterona</w:t>
      </w:r>
    </w:p>
    <w:p w14:paraId="702E8C03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Estrógenos</w:t>
      </w:r>
    </w:p>
    <w:p w14:paraId="44BE3F50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LH</w:t>
      </w:r>
    </w:p>
    <w:p w14:paraId="518FC597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FSH</w:t>
      </w:r>
    </w:p>
    <w:p w14:paraId="139C106B" w14:textId="376D5DBF" w:rsid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Testosterona</w:t>
      </w:r>
      <w:r w:rsidRPr="00C62B62">
        <w:rPr>
          <w:rFonts w:ascii="Times New Roman" w:eastAsia="Times New Roman" w:hAnsi="Times New Roman" w:cs="Times New Roman"/>
          <w:lang w:eastAsia="es-AR"/>
        </w:rPr>
        <w:t>.</w:t>
      </w:r>
    </w:p>
    <w:p w14:paraId="79B226F3" w14:textId="77777777" w:rsidR="00116F15" w:rsidRPr="00C62B62" w:rsidRDefault="00116F15" w:rsidP="00116F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652E9530" w14:textId="77777777" w:rsidR="00C62B62" w:rsidRPr="00C62B62" w:rsidRDefault="00C62B62" w:rsidP="00C62B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¿Cuánto tiempo dura la fase lútea en un ciclo menstrual regular?</w:t>
      </w:r>
    </w:p>
    <w:p w14:paraId="471E34BE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7 días</w:t>
      </w:r>
    </w:p>
    <w:p w14:paraId="6CDA42D9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10 días</w:t>
      </w:r>
    </w:p>
    <w:p w14:paraId="0C437945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14 días</w:t>
      </w:r>
    </w:p>
    <w:p w14:paraId="138FF80D" w14:textId="77777777" w:rsidR="00C62B62" w:rsidRP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21 días</w:t>
      </w:r>
    </w:p>
    <w:p w14:paraId="152BD61A" w14:textId="428D2BD1" w:rsidR="00C62B62" w:rsidRDefault="00C62B62" w:rsidP="00C62B62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28 días</w:t>
      </w:r>
    </w:p>
    <w:p w14:paraId="3CD6CE5D" w14:textId="77777777" w:rsidR="00116F15" w:rsidRPr="00C62B62" w:rsidRDefault="00116F15" w:rsidP="00116F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11637D0B" w14:textId="0751335E" w:rsidR="00C62B62" w:rsidRPr="00C62B62" w:rsidRDefault="00C62B62" w:rsidP="00C62B62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¿Cómo se llama el proceso de formación de los ovocitos?</w:t>
      </w:r>
    </w:p>
    <w:p w14:paraId="30C0BB48" w14:textId="77777777" w:rsidR="00C62B62" w:rsidRPr="00C62B62" w:rsidRDefault="00C62B62" w:rsidP="00C62B6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Espermatogénesis</w:t>
      </w:r>
    </w:p>
    <w:p w14:paraId="6CDD7A0B" w14:textId="77777777" w:rsidR="00C62B62" w:rsidRPr="00C62B62" w:rsidRDefault="00C62B62" w:rsidP="00C62B6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Ovulación</w:t>
      </w:r>
    </w:p>
    <w:p w14:paraId="079FDD61" w14:textId="77777777" w:rsidR="00C62B62" w:rsidRPr="00C62B62" w:rsidRDefault="00C62B62" w:rsidP="00C62B6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Ovogénesis</w:t>
      </w:r>
    </w:p>
    <w:p w14:paraId="1AFC7C93" w14:textId="77777777" w:rsidR="00C62B62" w:rsidRPr="00C62B62" w:rsidRDefault="00C62B62" w:rsidP="00C62B6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División celular</w:t>
      </w:r>
    </w:p>
    <w:p w14:paraId="6343DEEE" w14:textId="77777777" w:rsidR="00C62B62" w:rsidRPr="00C62B62" w:rsidRDefault="00C62B62" w:rsidP="00C62B6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Meiosis</w:t>
      </w:r>
    </w:p>
    <w:p w14:paraId="3DCC2DE6" w14:textId="19926993" w:rsidR="00C62B62" w:rsidRPr="00C62B62" w:rsidRDefault="00C62B62" w:rsidP="00C62B6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¿Cuántas células haploides se generan a partir de una espermatogonia?</w:t>
      </w:r>
    </w:p>
    <w:p w14:paraId="5D09976F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1</w:t>
      </w:r>
    </w:p>
    <w:p w14:paraId="54037715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2</w:t>
      </w:r>
    </w:p>
    <w:p w14:paraId="23FC40D7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4</w:t>
      </w:r>
    </w:p>
    <w:p w14:paraId="1F503446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8</w:t>
      </w:r>
    </w:p>
    <w:p w14:paraId="62F235CC" w14:textId="17B78CAC" w:rsid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16</w:t>
      </w:r>
    </w:p>
    <w:p w14:paraId="779C4F83" w14:textId="77777777" w:rsidR="00116F15" w:rsidRPr="00116F15" w:rsidRDefault="00116F15" w:rsidP="00116F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0106C12F" w14:textId="77777777" w:rsidR="00C62B62" w:rsidRPr="00C62B62" w:rsidRDefault="00C62B62" w:rsidP="00C62B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 xml:space="preserve">¿Cuántos ovocitos secundarios se generan por cada </w:t>
      </w:r>
      <w:proofErr w:type="spellStart"/>
      <w:r w:rsidRPr="00C62B62">
        <w:rPr>
          <w:rFonts w:ascii="Times New Roman" w:eastAsia="Times New Roman" w:hAnsi="Times New Roman" w:cs="Times New Roman"/>
          <w:lang w:eastAsia="es-AR"/>
        </w:rPr>
        <w:t>ovogonio</w:t>
      </w:r>
      <w:proofErr w:type="spellEnd"/>
      <w:r w:rsidRPr="00C62B62">
        <w:rPr>
          <w:rFonts w:ascii="Times New Roman" w:eastAsia="Times New Roman" w:hAnsi="Times New Roman" w:cs="Times New Roman"/>
          <w:lang w:eastAsia="es-AR"/>
        </w:rPr>
        <w:t>?</w:t>
      </w:r>
    </w:p>
    <w:p w14:paraId="7B2DD507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1</w:t>
      </w:r>
    </w:p>
    <w:p w14:paraId="28526D26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2</w:t>
      </w:r>
    </w:p>
    <w:p w14:paraId="7D3216B4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4</w:t>
      </w:r>
    </w:p>
    <w:p w14:paraId="059DF7AC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8</w:t>
      </w:r>
    </w:p>
    <w:p w14:paraId="183333C4" w14:textId="42A35B29" w:rsid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16</w:t>
      </w:r>
    </w:p>
    <w:p w14:paraId="0FED166E" w14:textId="77777777" w:rsidR="00116F15" w:rsidRPr="00C62B62" w:rsidRDefault="00116F15" w:rsidP="00116F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7F55951B" w14:textId="77777777" w:rsidR="00C62B62" w:rsidRPr="00C62B62" w:rsidRDefault="00C62B62" w:rsidP="00C62B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¿Cuál de las siguientes es una diferencia entre espermatozoides y ovocitos?</w:t>
      </w:r>
    </w:p>
    <w:p w14:paraId="114621C6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Los ovocitos tienen núcleo, los espermatozoides no</w:t>
      </w:r>
    </w:p>
    <w:p w14:paraId="4A8A713C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Los espermatozoides contienen mitocondrias, los ovocitos no</w:t>
      </w:r>
    </w:p>
    <w:p w14:paraId="3C26EF80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Los espermatozoides son móviles, los ovocitos no</w:t>
      </w:r>
    </w:p>
    <w:p w14:paraId="3CBEE023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Los espermatozoides contienen vitelo, los ovocitos no</w:t>
      </w:r>
    </w:p>
    <w:p w14:paraId="01A96201" w14:textId="158227F8" w:rsid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Los ovocitos tienen acrosoma, los espermatozoides no</w:t>
      </w:r>
    </w:p>
    <w:p w14:paraId="3D441CCD" w14:textId="77777777" w:rsidR="00116F15" w:rsidRPr="00C62B62" w:rsidRDefault="00116F15" w:rsidP="00116F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5A21782F" w14:textId="77777777" w:rsidR="00C62B62" w:rsidRPr="00C62B62" w:rsidRDefault="00C62B62" w:rsidP="00C62B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¿Dónde se almacenan los nutrientes en el ovocito?</w:t>
      </w:r>
    </w:p>
    <w:p w14:paraId="510C8947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En el núcleo</w:t>
      </w:r>
    </w:p>
    <w:p w14:paraId="68FB44CE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En el vitelo</w:t>
      </w:r>
    </w:p>
    <w:p w14:paraId="0A8B6EC7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En el acrosoma</w:t>
      </w:r>
    </w:p>
    <w:p w14:paraId="222576E7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En las mitocondrias</w:t>
      </w:r>
    </w:p>
    <w:p w14:paraId="124F2EA6" w14:textId="7911B7CA" w:rsid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En el citoplasma</w:t>
      </w:r>
    </w:p>
    <w:p w14:paraId="37C4BFFD" w14:textId="77777777" w:rsidR="00116F15" w:rsidRPr="00C62B62" w:rsidRDefault="00116F15" w:rsidP="00116F1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"/>
          <w:szCs w:val="2"/>
          <w:lang w:eastAsia="es-AR"/>
        </w:rPr>
      </w:pPr>
    </w:p>
    <w:p w14:paraId="02BD48A9" w14:textId="77777777" w:rsidR="00C62B62" w:rsidRPr="00C62B62" w:rsidRDefault="00C62B62" w:rsidP="00C62B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¿Cuál es la principal función del acrosoma en el espermatozoide?</w:t>
      </w:r>
    </w:p>
    <w:p w14:paraId="32993145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Generar energía</w:t>
      </w:r>
    </w:p>
    <w:p w14:paraId="3A03EE8C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Liberar enzimas para la fecundación</w:t>
      </w:r>
    </w:p>
    <w:p w14:paraId="43E35078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Proteger el material genético</w:t>
      </w:r>
    </w:p>
    <w:p w14:paraId="0292DCBF" w14:textId="7777777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Facilitar la movilidad</w:t>
      </w:r>
    </w:p>
    <w:p w14:paraId="71F6D102" w14:textId="735BD6E7" w:rsidR="00C62B62" w:rsidRPr="00C62B62" w:rsidRDefault="00C62B62" w:rsidP="00C62B62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AR"/>
        </w:rPr>
      </w:pPr>
      <w:r w:rsidRPr="00C62B62">
        <w:rPr>
          <w:rFonts w:ascii="Times New Roman" w:eastAsia="Times New Roman" w:hAnsi="Times New Roman" w:cs="Times New Roman"/>
          <w:lang w:eastAsia="es-AR"/>
        </w:rPr>
        <w:t>Evitar la degeneración celular</w:t>
      </w:r>
      <w:r>
        <w:rPr>
          <w:rFonts w:ascii="Times New Roman" w:eastAsia="Times New Roman" w:hAnsi="Times New Roman" w:cs="Times New Roman"/>
          <w:lang w:eastAsia="es-AR"/>
        </w:rPr>
        <w:t xml:space="preserve">. </w:t>
      </w:r>
      <w:r w:rsidRPr="00C62B6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</w:p>
    <w:sectPr w:rsidR="00C62B62" w:rsidRPr="00C62B62" w:rsidSect="00EC22A3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D0D"/>
    <w:multiLevelType w:val="multilevel"/>
    <w:tmpl w:val="344CA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804A1A"/>
    <w:multiLevelType w:val="multilevel"/>
    <w:tmpl w:val="9C6420F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D2166C3"/>
    <w:multiLevelType w:val="multilevel"/>
    <w:tmpl w:val="12E2C8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213AD"/>
    <w:multiLevelType w:val="hybridMultilevel"/>
    <w:tmpl w:val="33BACAC8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8D0"/>
    <w:multiLevelType w:val="multilevel"/>
    <w:tmpl w:val="9402AF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86235"/>
    <w:multiLevelType w:val="multilevel"/>
    <w:tmpl w:val="A12A7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E74A4"/>
    <w:multiLevelType w:val="multilevel"/>
    <w:tmpl w:val="2BBC19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935D5"/>
    <w:multiLevelType w:val="multilevel"/>
    <w:tmpl w:val="BB04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65016"/>
    <w:multiLevelType w:val="multilevel"/>
    <w:tmpl w:val="9C6420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DD275A"/>
    <w:multiLevelType w:val="multilevel"/>
    <w:tmpl w:val="CB007CB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A21AAB"/>
    <w:multiLevelType w:val="multilevel"/>
    <w:tmpl w:val="805811B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27637D"/>
    <w:multiLevelType w:val="multilevel"/>
    <w:tmpl w:val="9402AF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53"/>
    <w:rsid w:val="00116F15"/>
    <w:rsid w:val="00A939DB"/>
    <w:rsid w:val="00B86C00"/>
    <w:rsid w:val="00C62B62"/>
    <w:rsid w:val="00C86753"/>
    <w:rsid w:val="00EC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4BB2"/>
  <w15:chartTrackingRefBased/>
  <w15:docId w15:val="{395041D0-2587-4F99-8B3E-0F7A1F82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2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Alejandro De la Fuente</dc:creator>
  <cp:keywords/>
  <dc:description/>
  <cp:lastModifiedBy>Ivan Alejandro De la Fuente</cp:lastModifiedBy>
  <cp:revision>5</cp:revision>
  <dcterms:created xsi:type="dcterms:W3CDTF">2025-05-13T20:46:00Z</dcterms:created>
  <dcterms:modified xsi:type="dcterms:W3CDTF">2025-05-13T21:39:00Z</dcterms:modified>
</cp:coreProperties>
</file>