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02" w:rsidRPr="00BB4184" w:rsidRDefault="00122102" w:rsidP="00122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72BCC4D5" wp14:editId="4ED80B33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Ministerio de Educación. </w:t>
      </w:r>
    </w:p>
    <w:p w:rsidR="00122102" w:rsidRPr="00BB4184" w:rsidRDefault="00122102" w:rsidP="00122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Secretaría de Educación. </w:t>
      </w:r>
    </w:p>
    <w:p w:rsidR="00122102" w:rsidRPr="00BB4184" w:rsidRDefault="00122102" w:rsidP="00122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Dirección de Educación Privada.</w:t>
      </w:r>
    </w:p>
    <w:p w:rsidR="00122102" w:rsidRPr="00BB4184" w:rsidRDefault="00122102" w:rsidP="00122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Colegio “DR. B. A. HOUSSAY”</w:t>
      </w:r>
    </w:p>
    <w:p w:rsidR="00122102" w:rsidRPr="00BB4184" w:rsidRDefault="00122102" w:rsidP="00122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Educación Inicial y Primaria</w:t>
      </w:r>
    </w:p>
    <w:p w:rsidR="00122102" w:rsidRPr="00BB4184" w:rsidRDefault="00122102" w:rsidP="00122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Urquiza 426 (Sur). Capital. Teléfono: 4224222.</w:t>
      </w:r>
    </w:p>
    <w:p w:rsidR="00122102" w:rsidRDefault="00122102" w:rsidP="00122102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122102" w:rsidRDefault="00122102" w:rsidP="00122102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122102" w:rsidRPr="00075359" w:rsidRDefault="00122102" w:rsidP="00122102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122102" w:rsidRDefault="00122102" w:rsidP="00122102">
      <w:pPr>
        <w:ind w:firstLine="708"/>
        <w:jc w:val="both"/>
        <w:rPr>
          <w:sz w:val="24"/>
          <w:szCs w:val="24"/>
        </w:rPr>
      </w:pPr>
      <w:r w:rsidRPr="00075359">
        <w:rPr>
          <w:sz w:val="24"/>
          <w:szCs w:val="24"/>
        </w:rPr>
        <w:t xml:space="preserve">¡Buenos días! Quería informarles que </w:t>
      </w:r>
      <w:r>
        <w:rPr>
          <w:sz w:val="24"/>
          <w:szCs w:val="24"/>
        </w:rPr>
        <w:t>el martes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estuve trabajando</w:t>
      </w:r>
      <w:r w:rsidRPr="00075359">
        <w:rPr>
          <w:sz w:val="24"/>
          <w:szCs w:val="24"/>
        </w:rPr>
        <w:t xml:space="preserve"> con </w:t>
      </w:r>
      <w:r>
        <w:rPr>
          <w:sz w:val="24"/>
          <w:szCs w:val="24"/>
        </w:rPr>
        <w:t>Benjamín</w:t>
      </w:r>
      <w:r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 xml:space="preserve">en el </w:t>
      </w:r>
      <w:r>
        <w:rPr>
          <w:sz w:val="24"/>
          <w:szCs w:val="24"/>
        </w:rPr>
        <w:t xml:space="preserve">grado y en </w:t>
      </w:r>
      <w:r w:rsidRPr="00075359">
        <w:rPr>
          <w:sz w:val="24"/>
          <w:szCs w:val="24"/>
        </w:rPr>
        <w:t xml:space="preserve">gabinete </w:t>
      </w:r>
      <w:r>
        <w:rPr>
          <w:sz w:val="24"/>
          <w:szCs w:val="24"/>
        </w:rPr>
        <w:t xml:space="preserve">para </w:t>
      </w:r>
      <w:r>
        <w:t>acompañar sus procesos de aprendizaje</w:t>
      </w:r>
      <w:r w:rsidRPr="000753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22102" w:rsidRDefault="00122102" w:rsidP="001221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 destaca que permanece atento a las explicaciones de la docente, se encuentra motivado, realiza de manera rápida y prolija el copiado en el cuaderno. Es un niño muy respetuoso.</w:t>
      </w:r>
    </w:p>
    <w:p w:rsidR="00122102" w:rsidRDefault="00122102" w:rsidP="001221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Respecto a la alfabetización continuar reforzando el conocimiento de las letras (asociar fonema-grafema)</w:t>
      </w:r>
      <w:r w:rsidR="005A6555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incentivarlo a la escritura de palabras cortas de manera autónoma. </w:t>
      </w:r>
    </w:p>
    <w:p w:rsidR="00122102" w:rsidRDefault="00122102" w:rsidP="001221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 le solicita que nos presente certificado de atención de la fonoaudióloga a la que asiste así sabemos con qué profesional realiza el tratamiento.</w:t>
      </w:r>
    </w:p>
    <w:p w:rsidR="00122102" w:rsidRPr="00033E91" w:rsidRDefault="00122102" w:rsidP="00122102">
      <w:pPr>
        <w:ind w:firstLine="708"/>
        <w:jc w:val="both"/>
      </w:pPr>
      <w:r>
        <w:rPr>
          <w:sz w:val="24"/>
          <w:szCs w:val="24"/>
        </w:rPr>
        <w:t>Continuamos trabajando en conjunto.</w:t>
      </w:r>
    </w:p>
    <w:p w:rsidR="00122102" w:rsidRDefault="00122102" w:rsidP="001221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122102" w:rsidRDefault="00122102" w:rsidP="00122102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Marcela Roca.</w:t>
      </w:r>
      <w:r w:rsidRPr="00075359">
        <w:rPr>
          <w:sz w:val="24"/>
          <w:szCs w:val="24"/>
        </w:rPr>
        <w:t xml:space="preserve"> </w:t>
      </w:r>
    </w:p>
    <w:p w:rsidR="00122102" w:rsidRDefault="00122102" w:rsidP="00122102">
      <w:pPr>
        <w:jc w:val="center"/>
      </w:pPr>
      <w:r>
        <w:rPr>
          <w:noProof/>
          <w:lang w:val="en-US"/>
        </w:rPr>
        <w:drawing>
          <wp:inline distT="0" distB="0" distL="0" distR="0" wp14:anchorId="51328C0D" wp14:editId="1B33B77A">
            <wp:extent cx="1866900" cy="1866900"/>
            <wp:effectExtent l="0" t="0" r="0" b="0"/>
            <wp:docPr id="2" name="Imagen 1" descr="Pin de Karla Livier Sandoval Villalob en ejercicios | Educacion emocional  infantil, Frases para alumnos, Mensajes para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Karla Livier Sandoval Villalob en ejercicios | Educacion emocional  infantil, Frases para alumnos, Mensajes para pa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B2B" w:rsidRDefault="008F5B2B"/>
    <w:sectPr w:rsidR="008F5B2B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02"/>
    <w:rsid w:val="00122102"/>
    <w:rsid w:val="005A6555"/>
    <w:rsid w:val="008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5EC3"/>
  <w15:chartTrackingRefBased/>
  <w15:docId w15:val="{6E825AA9-5968-43E2-96CB-50C19E03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102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2025-05-16T13:23:00Z</dcterms:created>
  <dcterms:modified xsi:type="dcterms:W3CDTF">2025-05-16T13:37:00Z</dcterms:modified>
</cp:coreProperties>
</file>